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FF629E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575C59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6945A852"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  <w:r w:rsidR="00C7697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</w:t>
      </w:r>
    </w:p>
    <w:p w14:paraId="64FD9191" w14:textId="77777777" w:rsidR="00C76976" w:rsidRPr="00ED1FE0" w:rsidRDefault="00C76976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B5D1F3A" w14:textId="77777777"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2041F6D6" w14:textId="3B019C08" w:rsidR="00C76976" w:rsidRDefault="00C76976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</w:t>
      </w:r>
    </w:p>
    <w:p w14:paraId="2E20AE97" w14:textId="77777777" w:rsidR="00C76976" w:rsidRPr="00ED1FE0" w:rsidRDefault="00C76976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83C046" w14:textId="23EB52F7" w:rsidR="00D05A57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6E8452B3" w14:textId="77777777" w:rsidR="00C76976" w:rsidRDefault="00C76976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0F312A8" w14:textId="281F88EE" w:rsidR="00C76976" w:rsidRDefault="00C76976" w:rsidP="00DD4DEA">
      <w:pPr>
        <w:pBdr>
          <w:top w:val="single" w:sz="12" w:space="1" w:color="auto"/>
          <w:bottom w:val="single" w:sz="12" w:space="1" w:color="auto"/>
        </w:pBd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A5C2D02" w14:textId="008F9FD3" w:rsidR="00C76976" w:rsidRPr="00ED1FE0" w:rsidRDefault="00C76976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5A8BE447" w:rsidR="003D1189" w:rsidRPr="00ED1FE0" w:rsidRDefault="003D1189" w:rsidP="00C76976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</w:t>
      </w:r>
      <w:r w:rsidR="00C7697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A453A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C76976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10915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551"/>
      </w:tblGrid>
      <w:tr w:rsidR="00D05A57" w:rsidRPr="00ED1FE0" w14:paraId="5FA60896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C76976" w:rsidRPr="00ED1FE0" w14:paraId="481B943A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4C28F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8A94A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33E59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374097FF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486FD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B69F6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CB1DF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20B0B4DA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2A276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F871F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F8C93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73EADD96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08B2F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850BC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DFACA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05A57" w:rsidRPr="00ED1FE0" w14:paraId="6711B885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76976" w:rsidRPr="00ED1FE0" w14:paraId="47653375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D73F1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5963A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11953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4FFDE5EB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644AD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59583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5954F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0038E380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D13CF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DAE36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1286F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0ABC39C5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C92D3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99872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A278E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62EAC91B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8BAD4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43D98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BBD52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2DF5F01D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8248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DE9D6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093E1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27247E0D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E1EB7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D238E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9C697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677264A9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75851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4061F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BC647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0228B796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45AFB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3243A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1A521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4CF9E8CF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448A2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33DC0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4D2DC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4144366E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29AE0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C3954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FF69A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631A4DE8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2BFE1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80728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78371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582885F7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C0AF0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C37AF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10BA5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05A57" w:rsidRPr="00ED1FE0" w14:paraId="7051C024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76976" w:rsidRPr="00ED1FE0" w14:paraId="37AF3518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D2A2F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81621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5CDA6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21C7FAD9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6D2A6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C0592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E6EA8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123C5FA6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0C2CB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DC4FB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AA5EE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76976" w:rsidRPr="00ED1FE0" w14:paraId="707B9247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6724D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BCD10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6B787" w14:textId="77777777" w:rsidR="00C76976" w:rsidRPr="00ED1FE0" w:rsidRDefault="00C7697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05A57" w:rsidRPr="00ED1FE0" w14:paraId="1B3068E6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4A375F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36287FD0" w:rsidR="00D05A57" w:rsidRPr="00ED1FE0" w:rsidRDefault="00C76976" w:rsidP="00541D3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Arcos - MG</w:t>
      </w:r>
      <w:r w:rsidR="00E7399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_____/_____/______</w:t>
      </w:r>
      <w:r w:rsidR="00D05A57"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4C3DC" w14:textId="77777777" w:rsidR="00104A74" w:rsidRDefault="00104A74" w:rsidP="00E047C3">
      <w:pPr>
        <w:spacing w:after="0" w:line="240" w:lineRule="auto"/>
      </w:pPr>
      <w:r>
        <w:separator/>
      </w:r>
    </w:p>
  </w:endnote>
  <w:endnote w:type="continuationSeparator" w:id="0">
    <w:p w14:paraId="05734238" w14:textId="77777777" w:rsidR="00104A74" w:rsidRDefault="00104A74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876B" w14:textId="6AA08049" w:rsidR="006978B1" w:rsidRDefault="006978B1">
    <w:pPr>
      <w:pStyle w:val="Rodap"/>
    </w:pPr>
    <w:r w:rsidRPr="006978B1">
      <w:rPr>
        <w:noProof/>
        <w:lang w:eastAsia="pt-BR"/>
      </w:rPr>
      <w:drawing>
        <wp:inline distT="0" distB="0" distL="0" distR="0" wp14:anchorId="2A6659F2" wp14:editId="37A2F7EB">
          <wp:extent cx="725213" cy="802219"/>
          <wp:effectExtent l="0" t="0" r="0" b="0"/>
          <wp:docPr id="9300925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495" cy="80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6A7B7" w14:textId="77777777" w:rsidR="00104A74" w:rsidRDefault="00104A74" w:rsidP="00E047C3">
      <w:pPr>
        <w:spacing w:after="0" w:line="240" w:lineRule="auto"/>
      </w:pPr>
      <w:r>
        <w:separator/>
      </w:r>
    </w:p>
  </w:footnote>
  <w:footnote w:type="continuationSeparator" w:id="0">
    <w:p w14:paraId="536D8C5B" w14:textId="77777777" w:rsidR="00104A74" w:rsidRDefault="00104A74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C24F" w14:textId="13FEAB08" w:rsidR="006978B1" w:rsidRPr="006978B1" w:rsidRDefault="006978B1" w:rsidP="006978B1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61CC4279">
          <wp:simplePos x="0" y="0"/>
          <wp:positionH relativeFrom="column">
            <wp:posOffset>-1056005</wp:posOffset>
          </wp:positionH>
          <wp:positionV relativeFrom="paragraph">
            <wp:posOffset>-459697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AED3A" w14:textId="705BFCD0" w:rsidR="00E047C3" w:rsidRDefault="00E04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30683"/>
    <w:rsid w:val="00104A74"/>
    <w:rsid w:val="003D1189"/>
    <w:rsid w:val="0040113B"/>
    <w:rsid w:val="004A375F"/>
    <w:rsid w:val="005031FD"/>
    <w:rsid w:val="00541D33"/>
    <w:rsid w:val="00575C59"/>
    <w:rsid w:val="005A0DE7"/>
    <w:rsid w:val="006978B1"/>
    <w:rsid w:val="008544EB"/>
    <w:rsid w:val="00897EFC"/>
    <w:rsid w:val="009917F5"/>
    <w:rsid w:val="00A453AF"/>
    <w:rsid w:val="00C453AF"/>
    <w:rsid w:val="00C718E2"/>
    <w:rsid w:val="00C76976"/>
    <w:rsid w:val="00D05A57"/>
    <w:rsid w:val="00DD4DEA"/>
    <w:rsid w:val="00E047C3"/>
    <w:rsid w:val="00E63FDA"/>
    <w:rsid w:val="00E7399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Ingredy Bastos Braga</cp:lastModifiedBy>
  <cp:revision>10</cp:revision>
  <cp:lastPrinted>2024-05-20T16:52:00Z</cp:lastPrinted>
  <dcterms:created xsi:type="dcterms:W3CDTF">2024-07-17T23:50:00Z</dcterms:created>
  <dcterms:modified xsi:type="dcterms:W3CDTF">2024-08-13T18:58:00Z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